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E5" w:rsidRDefault="00561CD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tbl>
      <w:tblPr>
        <w:tblW w:w="15452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1558"/>
        <w:gridCol w:w="1279"/>
        <w:gridCol w:w="850"/>
        <w:gridCol w:w="1276"/>
        <w:gridCol w:w="1276"/>
        <w:gridCol w:w="1277"/>
        <w:gridCol w:w="1985"/>
        <w:gridCol w:w="1703"/>
        <w:gridCol w:w="1134"/>
        <w:gridCol w:w="1729"/>
        <w:gridCol w:w="1385"/>
      </w:tblGrid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ФИО ребенка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рожд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проведения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Дисциплина         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предмет)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Участие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Индивидуальное\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командное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18"/>
                <w:szCs w:val="18"/>
                <w:lang w:eastAsia="ru-RU"/>
              </w:rPr>
              <w:t>школьный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Куратор                     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Ф.И.О. преподавателя)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Потылицына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Дарья Александровна</w:t>
            </w:r>
          </w:p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21.03.2007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школьников «Высшая проба», секция «Культурология</w:t>
            </w:r>
          </w:p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Бывшева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Варвара</w:t>
            </w:r>
          </w:p>
          <w:p w:rsidR="00561CDD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Дмитриевна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09.12.2008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Региональный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Кузнецова Виктория Павловна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28.11.2007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Региональный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Бакланов Лев Михайлович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29.09.2008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Университетская олимпиада школьников «Бельчонок»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Региональный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Целуева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Университетская олимпиада школьников «Бельчонок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Региональный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Команда 9х классов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27.11-1.12.23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командн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участники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Беллер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Марк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Романович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Ноябрь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обществоз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олимпиада «Суд да дело»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Кузнецова Виктория Павловна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28.11.2007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Ноябрь-декабрь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сессия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степени</w:t>
            </w: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Михеев Матвей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Игоревич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02.02.2008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Ноябрь-декабрь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сессия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лауреат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Андреев Ростислав</w:t>
            </w:r>
            <w:r w:rsidR="00FD78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FD7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24.05.2011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Ноябрь-декабрь 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сессия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Призер 1 степени</w:t>
            </w: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Кузнецова Виктория Павловна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Март-апрель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сессия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степени</w:t>
            </w:r>
          </w:p>
        </w:tc>
      </w:tr>
      <w:tr w:rsidR="00542CE5"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Виктория Павловна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28.11.2007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сессия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И.К.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степени</w:t>
            </w: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Михеев Матвей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Игоревич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02.02.2008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Март-апрель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сессия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лауреат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Зданович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Арсений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Павлович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26.01.2008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Март-апрель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сессия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Кузнецова Виктория Павловна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t>28.11.2007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27.01.24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«80-летие снятие блокады Ленинграда»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Малькевич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Дарья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02.05.2008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27.01.24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«80-летие снятие блокады Ленинграда»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Жихарев Андрей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Александрович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13.09.2008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Январь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обществознание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</w:t>
            </w:r>
            <w:proofErr w:type="gramEnd"/>
          </w:p>
        </w:tc>
      </w:tr>
      <w:tr w:rsidR="00542CE5"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Яковлев Константин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24.04.2008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16.03.2024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Очный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</w:rPr>
              <w:t>ЮТ Железногорск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выставка в рамках форума «Потенциал будущего»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Ковтун И.К.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Призер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Андреев Ростислав</w:t>
            </w:r>
            <w:r w:rsidR="00FD78F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FD7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24.05.2011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Тыченкова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Антонченко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Арина</w:t>
            </w:r>
            <w:r w:rsidR="00FD78F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FD78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29.11.2010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Троицкий Арсений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Троицкий Ефим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Рассеева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Таисия Евгеньевна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Михайлова Дарья</w:t>
            </w:r>
          </w:p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Бородина Екатерина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17.03.2008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Бывшева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Варвара</w:t>
            </w:r>
          </w:p>
          <w:p w:rsidR="00561CDD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09.12.2008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Яковлев Константин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24.04.2008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Выммер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Кристина Алексеевна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Кольцова Кристина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Коробова Варвара Эдуардовна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Рачкова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16.02.24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дистанционный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игровой конкурс «Золотое руно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Команда 6-9х классов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Городская библиотека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им.Солнцева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исторический диктант «Диктант Победы»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командн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Всероссийский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Ковтун И.К.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участники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Абушенко Дмитрий Александрович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30.08. 2009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Табаков Роман Евгеньевич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03.03. 2009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proofErr w:type="spellStart"/>
            <w:r>
              <w:t>Бодиков</w:t>
            </w:r>
            <w:proofErr w:type="spellEnd"/>
            <w:r>
              <w:t xml:space="preserve"> Арсений Юрьевич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03.12. 2008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Евдокимов Данил Петрович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15.02. 2009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Иванов Егор Игоревич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21.03. 2009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Козлов Никита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26.05. 2008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 xml:space="preserve">МБОУ Гимназия </w:t>
            </w:r>
            <w:r>
              <w:lastRenderedPageBreak/>
              <w:t>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lastRenderedPageBreak/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 xml:space="preserve">Большой этнографический </w:t>
            </w:r>
            <w:r>
              <w:lastRenderedPageBreak/>
              <w:t>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lastRenderedPageBreak/>
              <w:t>индивидуально</w:t>
            </w:r>
            <w:r>
              <w:lastRenderedPageBreak/>
              <w:t>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lastRenderedPageBreak/>
              <w:t>всеросси</w:t>
            </w:r>
            <w:r>
              <w:lastRenderedPageBreak/>
              <w:t>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lastRenderedPageBreak/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proofErr w:type="spellStart"/>
            <w:r>
              <w:lastRenderedPageBreak/>
              <w:t>Кокоулина</w:t>
            </w:r>
            <w:proofErr w:type="spellEnd"/>
            <w:r>
              <w:t xml:space="preserve"> Диана Владимировна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15.03. 2009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Кривенко Полина Сергеевна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01.06. 2009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 xml:space="preserve">Латышева </w:t>
            </w:r>
            <w:proofErr w:type="spellStart"/>
            <w:r>
              <w:t>Дарина</w:t>
            </w:r>
            <w:proofErr w:type="spellEnd"/>
            <w:r>
              <w:t xml:space="preserve"> Васильевна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02.10. 2008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Назаров Захар Викторович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27.10. 2009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proofErr w:type="spellStart"/>
            <w:r>
              <w:t>Прошлецова</w:t>
            </w:r>
            <w:proofErr w:type="spellEnd"/>
            <w:r>
              <w:t xml:space="preserve"> Диана Данииловна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16.05. 2009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Ровенский Никита Сергеевич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23.03 2009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Савельев Владислав Александрович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14.10. 2008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Терехова Дарья Игоревна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14.03. 2009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Федорова Софья Михайловна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</w:t>
            </w:r>
          </w:p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lastRenderedPageBreak/>
              <w:t>Фролова Полина Витальевна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01.11. 2009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Андреева Валерия Александровна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31.10. 2006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proofErr w:type="spellStart"/>
            <w:r>
              <w:t>Баркова</w:t>
            </w:r>
            <w:proofErr w:type="spellEnd"/>
            <w:r>
              <w:t xml:space="preserve"> Екатерина Игоревна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29.06. 2007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10б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proofErr w:type="spellStart"/>
            <w:r>
              <w:t>Сунцова</w:t>
            </w:r>
            <w:proofErr w:type="spellEnd"/>
            <w:r>
              <w:t xml:space="preserve"> Полина Сергеевна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25.03. 2007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10б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Филимонова Дарья Александровна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05.05. 2007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10б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>Цветкова Марина Александровна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18.07. 2007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10б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a8"/>
              <w:widowControl w:val="0"/>
              <w:spacing w:after="0" w:line="240" w:lineRule="auto"/>
            </w:pPr>
            <w:r>
              <w:t xml:space="preserve">Ефремова </w:t>
            </w:r>
            <w:proofErr w:type="gramStart"/>
            <w:r>
              <w:t>Александра  Германовна</w:t>
            </w:r>
            <w:proofErr w:type="gram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04.05. 2007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10б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Коломникова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Мария Александровна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28.04. 2007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10б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Злобина Арина Дмитриевна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12.03. 2006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11а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Сажина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Алина Анатольевна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20.05.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12.12.2023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 xml:space="preserve">МБОУ </w:t>
            </w:r>
            <w:r>
              <w:lastRenderedPageBreak/>
              <w:t>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Тест на знание </w:t>
            </w:r>
            <w:r>
              <w:rPr>
                <w:color w:val="auto"/>
              </w:rPr>
              <w:lastRenderedPageBreak/>
              <w:t>Конституции РФ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lastRenderedPageBreak/>
              <w:t>индивидуально</w:t>
            </w:r>
            <w:r>
              <w:lastRenderedPageBreak/>
              <w:t>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lastRenderedPageBreak/>
              <w:t>всеросси</w:t>
            </w:r>
            <w:r>
              <w:lastRenderedPageBreak/>
              <w:t>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lastRenderedPageBreak/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Сажина Алина Анатольевна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20.05. 2007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27.01.2024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80-летие снятие Блокады Ленинграда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Коробова Варвара Эдуардовна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10.04 2006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8.11.2023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история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Большой этнографический диктант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Коробова Варвара Эдуардовна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10.04.  2006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12.12.2023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МБОУ Гимназия №91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обществознание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r>
              <w:t>Тест на знание Конституции РФ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индивидуальное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всероссийский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spellStart"/>
            <w:r>
              <w:t>Экель</w:t>
            </w:r>
            <w:proofErr w:type="spellEnd"/>
            <w:r>
              <w:t xml:space="preserve"> М.А.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61CDD">
            <w:proofErr w:type="gramStart"/>
            <w:r>
              <w:t>участие</w:t>
            </w:r>
            <w:proofErr w:type="gramEnd"/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1"/>
              <w:widowControl w:val="0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pStyle w:val="western"/>
              <w:widowControl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jc w:val="center"/>
              <w:rPr>
                <w:rFonts w:ascii="Times New Roman" w:eastAsia="Times New Roman" w:hAnsi="Times New Roman"/>
                <w:color w:val="00B05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42CE5"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E5" w:rsidRDefault="00542C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</w:tbl>
    <w:p w:rsidR="00542CE5" w:rsidRDefault="00542CE5"/>
    <w:sectPr w:rsidR="00542CE5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542CE5"/>
    <w:rsid w:val="00542CE5"/>
    <w:rsid w:val="00561CDD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A8E97-A638-42CB-8361-C0319131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67"/>
    <w:pPr>
      <w:spacing w:after="200" w:line="276" w:lineRule="auto"/>
    </w:pPr>
    <w:rPr>
      <w:rFonts w:cs="Times New Roman"/>
    </w:rPr>
  </w:style>
  <w:style w:type="paragraph" w:styleId="1">
    <w:name w:val="heading 1"/>
    <w:basedOn w:val="10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textrun">
    <w:name w:val="normaltextrun"/>
    <w:basedOn w:val="a1"/>
    <w:qFormat/>
    <w:rsid w:val="00AF2872"/>
  </w:style>
  <w:style w:type="character" w:customStyle="1" w:styleId="eop">
    <w:name w:val="eop"/>
    <w:basedOn w:val="a1"/>
    <w:qFormat/>
    <w:rsid w:val="00AF2872"/>
  </w:style>
  <w:style w:type="paragraph" w:customStyle="1" w:styleId="a4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5">
    <w:name w:val="List"/>
    <w:basedOn w:val="a0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paragraph">
    <w:name w:val="paragraph"/>
    <w:basedOn w:val="a"/>
    <w:qFormat/>
    <w:rsid w:val="00AF2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0E412D"/>
    <w:pPr>
      <w:spacing w:beforeAutospacing="1" w:after="14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286242"/>
    <w:pPr>
      <w:spacing w:beforeAutospacing="1" w:after="142"/>
    </w:pPr>
    <w:rPr>
      <w:rFonts w:eastAsia="Times New Roman" w:cs="Calibri"/>
      <w:color w:val="000000"/>
      <w:lang w:eastAsia="ru-RU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1538</Words>
  <Characters>8770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pedagog</cp:lastModifiedBy>
  <cp:revision>58</cp:revision>
  <dcterms:created xsi:type="dcterms:W3CDTF">2024-06-06T03:36:00Z</dcterms:created>
  <dcterms:modified xsi:type="dcterms:W3CDTF">2024-06-06T03:56:00Z</dcterms:modified>
  <dc:language>ru-RU</dc:language>
</cp:coreProperties>
</file>